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07" w:firstLineChars="500"/>
        <w:rPr>
          <w:rFonts w:hint="eastAsia" w:ascii="楷体_GB2312" w:hAnsi="楷体_GB2312" w:eastAsia="楷体_GB2312" w:cs="楷体_GB2312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/>
          <w:bCs/>
          <w:sz w:val="36"/>
          <w:szCs w:val="36"/>
        </w:rPr>
        <w:t>长郡教育集团</w:t>
      </w:r>
      <w:r>
        <w:rPr>
          <w:rFonts w:hint="eastAsia" w:ascii="楷体_GB2312" w:hAnsi="楷体_GB2312" w:eastAsia="楷体_GB2312" w:cs="楷体_GB2312"/>
          <w:b/>
          <w:bCs/>
          <w:sz w:val="36"/>
          <w:szCs w:val="36"/>
          <w:lang w:val="en-US" w:eastAsia="zh-CN"/>
        </w:rPr>
        <w:t>2018年年</w:t>
      </w:r>
      <w:r>
        <w:rPr>
          <w:rFonts w:hint="eastAsia" w:ascii="楷体_GB2312" w:hAnsi="楷体_GB2312" w:eastAsia="楷体_GB2312" w:cs="楷体_GB2312"/>
          <w:b/>
          <w:bCs/>
          <w:sz w:val="36"/>
          <w:szCs w:val="36"/>
        </w:rPr>
        <w:t>会</w:t>
      </w:r>
      <w:r>
        <w:rPr>
          <w:rFonts w:hint="eastAsia" w:ascii="楷体_GB2312" w:hAnsi="楷体_GB2312" w:eastAsia="楷体_GB2312" w:cs="楷体_GB2312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方案</w:t>
      </w:r>
    </w:p>
    <w:p>
      <w:pPr>
        <w:pStyle w:val="12"/>
        <w:spacing w:line="360" w:lineRule="auto"/>
        <w:ind w:firstLine="0" w:firstLineChars="0"/>
        <w:rPr>
          <w:rFonts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一、时间：201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8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日09: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0---17: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</w:t>
      </w:r>
    </w:p>
    <w:p>
      <w:pPr>
        <w:pStyle w:val="12"/>
        <w:spacing w:line="360" w:lineRule="auto"/>
        <w:ind w:firstLine="0" w:firstLineChars="0"/>
        <w:rPr>
          <w:rFonts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二、地点：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长沙市长郡梅溪湖中学</w:t>
      </w:r>
    </w:p>
    <w:p>
      <w:pPr>
        <w:spacing w:line="360" w:lineRule="auto"/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内容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1.2017年集团工作总结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；</w:t>
      </w:r>
    </w:p>
    <w:p>
      <w:pPr>
        <w:spacing w:line="360" w:lineRule="auto"/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2.“长郡文化的传承与创新”经验交流</w:t>
      </w:r>
    </w:p>
    <w:p>
      <w:pPr>
        <w:spacing w:line="360" w:lineRule="auto"/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四、程序：</w:t>
      </w:r>
    </w:p>
    <w:p>
      <w:pPr>
        <w:spacing w:line="360" w:lineRule="auto"/>
        <w:rPr>
          <w:rFonts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1.0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0---09: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0：签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到；</w:t>
      </w:r>
    </w:p>
    <w:p>
      <w:pPr>
        <w:spacing w:line="360" w:lineRule="auto"/>
        <w:ind w:left="2345" w:leftChars="50" w:hanging="2240" w:hangingChars="800"/>
        <w:rPr>
          <w:rFonts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2.09: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---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集团秘书处、集团高中课程中心、集团初中课程中心、集团小学课程中心年度总结报告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；    </w:t>
      </w:r>
    </w:p>
    <w:p>
      <w:pPr>
        <w:pStyle w:val="12"/>
        <w:spacing w:line="360" w:lineRule="auto"/>
        <w:ind w:firstLine="0" w:firstLineChars="0"/>
        <w:rPr>
          <w:rFonts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.1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0---13: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0：中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餐；  </w:t>
      </w:r>
    </w:p>
    <w:p>
      <w:pPr>
        <w:pStyle w:val="12"/>
        <w:spacing w:line="360" w:lineRule="auto"/>
        <w:ind w:firstLine="0" w:firstLineChars="0"/>
        <w:rPr>
          <w:rFonts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.13: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0---1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0: 合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影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;</w:t>
      </w:r>
    </w:p>
    <w:p>
      <w:pPr>
        <w:spacing w:line="360" w:lineRule="auto"/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.1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0---1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: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00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“长郡文化的传承与创新”经验交流;</w:t>
      </w:r>
      <w:bookmarkStart w:id="0" w:name="_GoBack"/>
      <w:bookmarkEnd w:id="0"/>
    </w:p>
    <w:p>
      <w:pPr>
        <w:spacing w:line="360" w:lineRule="auto"/>
        <w:rPr>
          <w:rFonts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6.16:00---17:00：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李素洁会长部署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2018年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集团工作</w:t>
      </w:r>
      <w:r>
        <w:rPr>
          <w:rFonts w:hint="eastAsia" w:ascii="楷体" w:hAnsi="楷体" w:eastAsia="楷体" w:cs="楷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；</w:t>
      </w:r>
    </w:p>
    <w:p>
      <w:pPr>
        <w:widowControl/>
        <w:shd w:val="clear" w:color="auto" w:fill="FFFFFF"/>
        <w:spacing w:after="150" w:line="330" w:lineRule="atLeast"/>
        <w:jc w:val="left"/>
        <w:rPr>
          <w:rFonts w:hint="eastAsia" w:ascii="宋体" w:hAnsi="宋体" w:eastAsia="宋体" w:cs="宋体"/>
          <w:color w:val="666666"/>
          <w:kern w:val="0"/>
          <w:sz w:val="28"/>
          <w:szCs w:val="28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A242FA"/>
    <w:rsid w:val="001A4D90"/>
    <w:rsid w:val="001B1285"/>
    <w:rsid w:val="0022407E"/>
    <w:rsid w:val="002448DD"/>
    <w:rsid w:val="00262DF4"/>
    <w:rsid w:val="00321B18"/>
    <w:rsid w:val="003E4A99"/>
    <w:rsid w:val="004238EF"/>
    <w:rsid w:val="00487D80"/>
    <w:rsid w:val="004947F5"/>
    <w:rsid w:val="004A61D7"/>
    <w:rsid w:val="004F00B7"/>
    <w:rsid w:val="005A149D"/>
    <w:rsid w:val="005B0ED1"/>
    <w:rsid w:val="005F2A79"/>
    <w:rsid w:val="00621730"/>
    <w:rsid w:val="0064429D"/>
    <w:rsid w:val="0071196E"/>
    <w:rsid w:val="007605C6"/>
    <w:rsid w:val="007A7A18"/>
    <w:rsid w:val="007B0775"/>
    <w:rsid w:val="007E3949"/>
    <w:rsid w:val="0088032F"/>
    <w:rsid w:val="008F07C5"/>
    <w:rsid w:val="009259B0"/>
    <w:rsid w:val="00935C12"/>
    <w:rsid w:val="00961388"/>
    <w:rsid w:val="00974607"/>
    <w:rsid w:val="009868E8"/>
    <w:rsid w:val="009E30E4"/>
    <w:rsid w:val="00AF59C0"/>
    <w:rsid w:val="00BF0E40"/>
    <w:rsid w:val="00C52AB4"/>
    <w:rsid w:val="00C62D3A"/>
    <w:rsid w:val="00C7677E"/>
    <w:rsid w:val="00C76DAD"/>
    <w:rsid w:val="00CB69DA"/>
    <w:rsid w:val="00CD6691"/>
    <w:rsid w:val="00CE6854"/>
    <w:rsid w:val="00D22E30"/>
    <w:rsid w:val="00D32B28"/>
    <w:rsid w:val="00D54B8C"/>
    <w:rsid w:val="00DD0DA0"/>
    <w:rsid w:val="00DE091F"/>
    <w:rsid w:val="00DE5C8A"/>
    <w:rsid w:val="00E108BA"/>
    <w:rsid w:val="00E6033A"/>
    <w:rsid w:val="00E9362E"/>
    <w:rsid w:val="00E969D6"/>
    <w:rsid w:val="00EB12E7"/>
    <w:rsid w:val="00F17165"/>
    <w:rsid w:val="00F868A5"/>
    <w:rsid w:val="00FB463F"/>
    <w:rsid w:val="00FE0A26"/>
    <w:rsid w:val="00FE73E2"/>
    <w:rsid w:val="054542CD"/>
    <w:rsid w:val="05F47EF1"/>
    <w:rsid w:val="06F56155"/>
    <w:rsid w:val="098D3D8C"/>
    <w:rsid w:val="0C853CFC"/>
    <w:rsid w:val="0DB1092B"/>
    <w:rsid w:val="107310BE"/>
    <w:rsid w:val="11812DD1"/>
    <w:rsid w:val="119D2862"/>
    <w:rsid w:val="11B31C9B"/>
    <w:rsid w:val="11C72EAE"/>
    <w:rsid w:val="12B155E5"/>
    <w:rsid w:val="14FC1D5A"/>
    <w:rsid w:val="15355082"/>
    <w:rsid w:val="17481E2A"/>
    <w:rsid w:val="178E149C"/>
    <w:rsid w:val="17E01C84"/>
    <w:rsid w:val="18AB45AA"/>
    <w:rsid w:val="1C7675CB"/>
    <w:rsid w:val="1D0B6103"/>
    <w:rsid w:val="1E1B2255"/>
    <w:rsid w:val="1E5D43D5"/>
    <w:rsid w:val="1FF14995"/>
    <w:rsid w:val="20B159EE"/>
    <w:rsid w:val="222D2E3F"/>
    <w:rsid w:val="22522FF4"/>
    <w:rsid w:val="234C0702"/>
    <w:rsid w:val="238E35B8"/>
    <w:rsid w:val="24B3755C"/>
    <w:rsid w:val="24C83CE8"/>
    <w:rsid w:val="26841C82"/>
    <w:rsid w:val="26965FC2"/>
    <w:rsid w:val="2A2213BF"/>
    <w:rsid w:val="2B697348"/>
    <w:rsid w:val="2C8531DA"/>
    <w:rsid w:val="2D0729DA"/>
    <w:rsid w:val="2E6C100A"/>
    <w:rsid w:val="301C7CDA"/>
    <w:rsid w:val="304A4C3F"/>
    <w:rsid w:val="33C16E7D"/>
    <w:rsid w:val="350D4465"/>
    <w:rsid w:val="37F40A04"/>
    <w:rsid w:val="390750FF"/>
    <w:rsid w:val="399A33D3"/>
    <w:rsid w:val="40D871A2"/>
    <w:rsid w:val="41E731EE"/>
    <w:rsid w:val="420D0DDD"/>
    <w:rsid w:val="42F2403A"/>
    <w:rsid w:val="46D42303"/>
    <w:rsid w:val="48776046"/>
    <w:rsid w:val="49E1157A"/>
    <w:rsid w:val="4A69309B"/>
    <w:rsid w:val="4B0651FB"/>
    <w:rsid w:val="4F305A72"/>
    <w:rsid w:val="502C7168"/>
    <w:rsid w:val="53096284"/>
    <w:rsid w:val="546B1852"/>
    <w:rsid w:val="568434DE"/>
    <w:rsid w:val="57476F0D"/>
    <w:rsid w:val="579F1B03"/>
    <w:rsid w:val="58272016"/>
    <w:rsid w:val="58B44F0D"/>
    <w:rsid w:val="59DF0187"/>
    <w:rsid w:val="5DCE18C7"/>
    <w:rsid w:val="5DE62C68"/>
    <w:rsid w:val="5E894C65"/>
    <w:rsid w:val="5F056349"/>
    <w:rsid w:val="5F8F09C1"/>
    <w:rsid w:val="61E55A6E"/>
    <w:rsid w:val="62F74C44"/>
    <w:rsid w:val="654B5260"/>
    <w:rsid w:val="67C218C1"/>
    <w:rsid w:val="68045F14"/>
    <w:rsid w:val="682A77D8"/>
    <w:rsid w:val="6A3743AD"/>
    <w:rsid w:val="6DA242FA"/>
    <w:rsid w:val="6F052395"/>
    <w:rsid w:val="70043329"/>
    <w:rsid w:val="71555EAB"/>
    <w:rsid w:val="721724DB"/>
    <w:rsid w:val="742B1E4B"/>
    <w:rsid w:val="747530F1"/>
    <w:rsid w:val="7A0A3E5B"/>
    <w:rsid w:val="7A2E371D"/>
    <w:rsid w:val="7A3B2E54"/>
    <w:rsid w:val="7B187784"/>
    <w:rsid w:val="7C840BFF"/>
    <w:rsid w:val="7CA06F47"/>
    <w:rsid w:val="7E4C3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0">
    <w:name w:val="页脚 Char"/>
    <w:basedOn w:val="4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paragraph" w:customStyle="1" w:styleId="11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BBA913D-280F-4C0E-8843-6F8689028D7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1</Pages>
  <Words>41</Words>
  <Characters>234</Characters>
  <Lines>1</Lines>
  <Paragraphs>1</Paragraphs>
  <ScaleCrop>false</ScaleCrop>
  <LinksUpToDate>false</LinksUpToDate>
  <CharactersWithSpaces>274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2017-01-06T02:52:00Z</dcterms:created>
  <dc:creator>Administrator</dc:creator>
  <cp:lastModifiedBy>红帅~~</cp:lastModifiedBy>
  <cp:lastPrinted>2018-01-02T08:26:00Z</cp:lastPrinted>
  <dcterms:modified xsi:type="dcterms:W3CDTF">2018-01-08T09:18:30Z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